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/>
          <w:sz w:val="28"/>
          <w:szCs w:val="28"/>
        </w:rPr>
      </w:pPr>
      <w:bookmarkStart w:id="0" w:name="_GoBack"/>
      <w:r>
        <w:rPr>
          <w:rFonts w:hAnsi="宋体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Ansi="宋体"/>
          <w:sz w:val="28"/>
          <w:szCs w:val="28"/>
        </w:rPr>
        <w:t>：</w:t>
      </w:r>
      <w:r>
        <w:rPr>
          <w:rFonts w:hint="eastAsia"/>
          <w:sz w:val="28"/>
          <w:szCs w:val="28"/>
        </w:rPr>
        <w:t>天水华天电子宾馆地址</w:t>
      </w:r>
      <w:bookmarkEnd w:id="0"/>
      <w:r>
        <w:rPr>
          <w:rFonts w:hint="eastAsia"/>
          <w:sz w:val="28"/>
          <w:szCs w:val="28"/>
        </w:rPr>
        <w:t>：天水市秦州区双桥路14号（十字路口）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360" w:lineRule="auto"/>
        <w:textAlignment w:val="baseline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drawing>
          <wp:inline distT="0" distB="0" distL="114300" distR="114300">
            <wp:extent cx="5272405" cy="3959225"/>
            <wp:effectExtent l="0" t="0" r="4445" b="3175"/>
            <wp:docPr id="1" name="图片 1" descr="QQ截图20160628093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606280930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9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napToGrid w:val="0"/>
        <w:spacing w:before="0" w:beforeAutospacing="0" w:after="0" w:afterAutospacing="0" w:line="360" w:lineRule="auto"/>
        <w:textAlignment w:val="baseline"/>
        <w:rPr>
          <w:b/>
          <w:sz w:val="32"/>
          <w:szCs w:val="32"/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360" w:lineRule="auto"/>
        <w:textAlignment w:val="baseline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交通说明：</w:t>
      </w:r>
    </w:p>
    <w:p>
      <w:pPr>
        <w:pStyle w:val="4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360" w:lineRule="auto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飞机：在天水机场（没有班车）乘出租车40元左右到达华天电子宾馆。航班有：天水-重庆、天水-西安、天水-天津、天水-大连，其他地方可在西安转机到达天水；</w:t>
      </w:r>
    </w:p>
    <w:p>
      <w:pPr>
        <w:pStyle w:val="4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360" w:lineRule="auto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火车：在天水火车站（北道）乘坐6路公交车至市内（秦州区）终点站下车，然后乘坐出租车到达华天电子宾馆，约6元；</w:t>
      </w:r>
    </w:p>
    <w:p>
      <w:pPr>
        <w:pStyle w:val="4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360" w:lineRule="auto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长途班车：在伏羲庙下车步行前往宾馆，或者在终点站下车乘坐出租车到达宾馆。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02463"/>
    <w:multiLevelType w:val="multilevel"/>
    <w:tmpl w:val="4970246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C3F30"/>
    <w:rsid w:val="788108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_item_addres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李嘉懿</cp:lastModifiedBy>
  <dcterms:modified xsi:type="dcterms:W3CDTF">2016-07-01T02:46:30Z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